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3" w:rsidRPr="00BA2B5F" w:rsidRDefault="000C2683" w:rsidP="000C2683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Муниципальное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бюджетное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общеобразовательное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учреждение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0C2683" w:rsidRDefault="000C2683" w:rsidP="000C2683">
      <w:pPr>
        <w:jc w:val="center"/>
        <w:rPr>
          <w:rFonts w:hAnsi="Times New Roman"/>
          <w:b/>
          <w:color w:val="000000"/>
          <w:sz w:val="24"/>
          <w:szCs w:val="24"/>
        </w:rPr>
      </w:pPr>
      <w:r w:rsidRPr="00BA2B5F">
        <w:rPr>
          <w:rFonts w:hAnsi="Times New Roman"/>
          <w:b/>
          <w:color w:val="000000"/>
          <w:sz w:val="24"/>
          <w:szCs w:val="24"/>
        </w:rPr>
        <w:t>«Средняя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общеобразовательная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школа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№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45 </w:t>
      </w:r>
      <w:proofErr w:type="spellStart"/>
      <w:r w:rsidRPr="00BA2B5F">
        <w:rPr>
          <w:rFonts w:hAnsi="Times New Roman"/>
          <w:b/>
          <w:color w:val="000000"/>
          <w:sz w:val="24"/>
          <w:szCs w:val="24"/>
        </w:rPr>
        <w:t>им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А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П</w:t>
      </w:r>
      <w:r w:rsidRPr="00BA2B5F">
        <w:rPr>
          <w:rFonts w:hAnsi="Times New Roman"/>
          <w:b/>
          <w:color w:val="000000"/>
          <w:sz w:val="24"/>
          <w:szCs w:val="24"/>
        </w:rPr>
        <w:t>.</w:t>
      </w:r>
      <w:r w:rsidRPr="00BA2B5F">
        <w:rPr>
          <w:rFonts w:hAnsi="Times New Roman"/>
          <w:b/>
          <w:color w:val="000000"/>
          <w:sz w:val="24"/>
          <w:szCs w:val="24"/>
        </w:rPr>
        <w:t>Гайдара</w:t>
      </w:r>
      <w:proofErr w:type="spellEnd"/>
      <w:r w:rsidRPr="00BA2B5F">
        <w:rPr>
          <w:rFonts w:hAnsi="Times New Roman"/>
          <w:b/>
          <w:color w:val="000000"/>
          <w:sz w:val="24"/>
          <w:szCs w:val="24"/>
        </w:rPr>
        <w:t>»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города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  <w:r w:rsidRPr="00BA2B5F">
        <w:rPr>
          <w:rFonts w:hAnsi="Times New Roman"/>
          <w:b/>
          <w:color w:val="000000"/>
          <w:sz w:val="24"/>
          <w:szCs w:val="24"/>
        </w:rPr>
        <w:t>Кирова</w:t>
      </w:r>
      <w:r w:rsidRPr="00BA2B5F">
        <w:rPr>
          <w:rFonts w:hAnsi="Times New Roman"/>
          <w:b/>
          <w:color w:val="000000"/>
          <w:sz w:val="24"/>
          <w:szCs w:val="24"/>
        </w:rPr>
        <w:t xml:space="preserve"> </w:t>
      </w:r>
    </w:p>
    <w:p w:rsidR="000C2683" w:rsidRDefault="000C2683" w:rsidP="000C2683">
      <w:pPr>
        <w:jc w:val="center"/>
        <w:rPr>
          <w:rFonts w:hAnsi="Times New Roman"/>
          <w:b/>
          <w:color w:val="000000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C2683" w:rsidRPr="00BA02B9" w:rsidTr="00471EC8">
        <w:tc>
          <w:tcPr>
            <w:tcW w:w="5211" w:type="dxa"/>
            <w:shd w:val="clear" w:color="auto" w:fill="auto"/>
          </w:tcPr>
          <w:p w:rsidR="000C2683" w:rsidRPr="000A059D" w:rsidRDefault="000C2683" w:rsidP="00471EC8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СОГЛАСОВАННО</w:t>
            </w:r>
          </w:p>
          <w:p w:rsidR="000C2683" w:rsidRPr="000A059D" w:rsidRDefault="000C2683" w:rsidP="00471EC8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0C2683" w:rsidRPr="000A059D" w:rsidRDefault="000C2683" w:rsidP="00471EC8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 45 им. А. П. Гайдара г. Кирова</w:t>
            </w:r>
          </w:p>
          <w:p w:rsidR="000C2683" w:rsidRPr="000A059D" w:rsidRDefault="000C2683" w:rsidP="00471EC8">
            <w:pPr>
              <w:spacing w:beforeAutospacing="1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________ 2022 г. № ________</w:t>
            </w:r>
          </w:p>
        </w:tc>
        <w:tc>
          <w:tcPr>
            <w:tcW w:w="4678" w:type="dxa"/>
            <w:shd w:val="clear" w:color="auto" w:fill="auto"/>
          </w:tcPr>
          <w:p w:rsidR="000C2683" w:rsidRPr="000A059D" w:rsidRDefault="000C2683" w:rsidP="00471EC8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0C2683" w:rsidRPr="000A059D" w:rsidRDefault="000C2683" w:rsidP="00471EC8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МБОУ СОШ №45 </w:t>
            </w:r>
          </w:p>
          <w:p w:rsidR="000C2683" w:rsidRPr="000A059D" w:rsidRDefault="000C2683" w:rsidP="00471EC8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А.П.Гайдара</w:t>
            </w:r>
            <w:proofErr w:type="spellEnd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Кирова _________________________</w:t>
            </w:r>
            <w:proofErr w:type="spellStart"/>
            <w:r w:rsidRPr="000A05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В.Н.Демаков</w:t>
            </w:r>
            <w:proofErr w:type="spellEnd"/>
          </w:p>
        </w:tc>
      </w:tr>
    </w:tbl>
    <w:p w:rsidR="000C2683" w:rsidRPr="00BA02B9" w:rsidRDefault="000C2683" w:rsidP="000C268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6"/>
      </w:tblGrid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</w:tc>
      </w:tr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общешкольном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родительском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собрании</w:t>
            </w:r>
          </w:p>
        </w:tc>
      </w:tr>
      <w:tr w:rsidR="000C2683" w:rsidRPr="00BA02B9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683" w:rsidRPr="00BA02B9" w:rsidRDefault="000C2683" w:rsidP="00471EC8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BA02B9">
              <w:rPr>
                <w:rFonts w:hAnsi="Times New Roman"/>
                <w:color w:val="000000"/>
                <w:sz w:val="24"/>
                <w:szCs w:val="24"/>
              </w:rPr>
              <w:t>МБОУ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«Средняя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школа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0C2683" w:rsidRPr="00BA02B9" w:rsidRDefault="000C2683" w:rsidP="00471EC8">
            <w:r w:rsidRPr="00BA02B9">
              <w:rPr>
                <w:rFonts w:hAnsi="Times New Roman"/>
                <w:color w:val="000000"/>
                <w:sz w:val="24"/>
                <w:szCs w:val="24"/>
              </w:rPr>
              <w:t>№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45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Гайдара</w:t>
            </w:r>
            <w:r w:rsidRPr="00BA02B9"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________2022</w:t>
            </w:r>
            <w:r>
              <w:rPr>
                <w:rFonts w:hAnsi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____)</w:t>
            </w:r>
          </w:p>
        </w:tc>
      </w:tr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/>
        </w:tc>
      </w:tr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/>
        </w:tc>
      </w:tr>
      <w:tr w:rsidR="000C2683" w:rsidRPr="00BA02B9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683" w:rsidRPr="00BA02B9" w:rsidRDefault="000C2683" w:rsidP="00471EC8"/>
        </w:tc>
      </w:tr>
      <w:tr w:rsidR="000C2683" w:rsidTr="00471E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683" w:rsidRDefault="000C2683" w:rsidP="00471EC8"/>
        </w:tc>
      </w:tr>
    </w:tbl>
    <w:p w:rsidR="000C2683" w:rsidRDefault="000C2683" w:rsidP="000C2683">
      <w:pPr>
        <w:rPr>
          <w:rFonts w:hAnsi="Times New Roman"/>
          <w:b/>
          <w:bCs/>
          <w:color w:val="000000"/>
          <w:sz w:val="24"/>
          <w:szCs w:val="24"/>
        </w:rPr>
      </w:pPr>
    </w:p>
    <w:p w:rsidR="000C2683" w:rsidRDefault="000C2683" w:rsidP="000C2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2B9">
        <w:rPr>
          <w:rFonts w:hAnsi="Times New Roman"/>
          <w:b/>
          <w:bCs/>
          <w:color w:val="000000"/>
          <w:sz w:val="24"/>
          <w:szCs w:val="24"/>
        </w:rPr>
        <w:t>ПОЛОЖЕНИЕ</w:t>
      </w:r>
      <w:r w:rsidRPr="00BA02B9">
        <w:br/>
      </w:r>
      <w:r>
        <w:rPr>
          <w:rFonts w:hAnsi="Times New Roman"/>
          <w:b/>
          <w:bCs/>
          <w:color w:val="000000"/>
          <w:sz w:val="24"/>
          <w:szCs w:val="24"/>
        </w:rPr>
        <w:t>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ведении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школьного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дневника</w:t>
      </w:r>
      <w:bookmarkStart w:id="0" w:name="_GoBack"/>
      <w:bookmarkEnd w:id="0"/>
    </w:p>
    <w:p w:rsidR="000C2683" w:rsidRDefault="000C2683" w:rsidP="000C26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83" w:rsidRDefault="000C2683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83" w:rsidRDefault="000C2683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83" w:rsidRDefault="000C2683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83" w:rsidRDefault="000C2683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83" w:rsidRDefault="000C2683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1.1. Школьный дневник — основной документ школьника на время обучения, подтверждающий принадлежность последнего к данному образовательному учреждению. Дневник выполняет функции журнала регистрации оценок, полученных на уроках, средства общения учителей и родителей, а также показатель успеваемости ученика. Его ведение и заполнение регламентируется определенными правилами, которые должны соблюдаться всеми участниками образовательного процесса.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1.2. Дневники ведутся в 1 -11 классах;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1.3. Основное назначение дневника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B75">
        <w:rPr>
          <w:rFonts w:ascii="Times New Roman" w:hAnsi="Times New Roman" w:cs="Times New Roman"/>
          <w:sz w:val="28"/>
          <w:szCs w:val="28"/>
        </w:rPr>
        <w:t>- информирование родителей и обучающихся о: пед</w:t>
      </w:r>
      <w:r>
        <w:rPr>
          <w:rFonts w:ascii="Times New Roman" w:hAnsi="Times New Roman" w:cs="Times New Roman"/>
          <w:sz w:val="28"/>
          <w:szCs w:val="28"/>
        </w:rPr>
        <w:t xml:space="preserve">агогах, преподающих в классе; </w:t>
      </w:r>
      <w:r w:rsidRPr="007C4B75">
        <w:rPr>
          <w:rFonts w:ascii="Times New Roman" w:hAnsi="Times New Roman" w:cs="Times New Roman"/>
          <w:sz w:val="28"/>
          <w:szCs w:val="28"/>
        </w:rPr>
        <w:t xml:space="preserve">расписании звонков и уроков на неделю и на четверть; расписании занятий кружков,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факультативов; </w:t>
      </w:r>
      <w:r w:rsidRPr="007C4B75">
        <w:rPr>
          <w:rFonts w:ascii="Times New Roman" w:hAnsi="Times New Roman" w:cs="Times New Roman"/>
          <w:sz w:val="28"/>
          <w:szCs w:val="28"/>
        </w:rPr>
        <w:t xml:space="preserve">заданиях на дом; текущей и итоговой успеваемости обучающихся; пропущенных учебных уроках и опозданиях; замечаниях и благодарностях. </w:t>
      </w:r>
      <w:proofErr w:type="gramEnd"/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t xml:space="preserve">2. Деятельность </w:t>
      </w:r>
      <w:proofErr w:type="gramStart"/>
      <w:r w:rsidRPr="007C4B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C4B75">
        <w:rPr>
          <w:rFonts w:ascii="Times New Roman" w:hAnsi="Times New Roman" w:cs="Times New Roman"/>
          <w:b/>
          <w:sz w:val="28"/>
          <w:szCs w:val="28"/>
        </w:rPr>
        <w:t xml:space="preserve"> по ведению дневника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2.1. Заполнение дневника должно быть чётким, аккуратным, своевременным, грамотным.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2.2. Расписание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уроков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в дневниках обучающихся должно соответствовать учебному плану и общешкольному расписанию уроков.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Обучающийся ежедневно записывает домашнее задание в графы того дня, на который оно задано.</w:t>
      </w:r>
      <w:proofErr w:type="gramEnd"/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75">
        <w:rPr>
          <w:rFonts w:ascii="Times New Roman" w:hAnsi="Times New Roman" w:cs="Times New Roman"/>
          <w:sz w:val="28"/>
          <w:szCs w:val="28"/>
        </w:rPr>
        <w:t xml:space="preserve">дневник по первому требованию учителей и классного руководителя.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2. 5.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 xml:space="preserve">Обучающиеся заполняют дневник чернилами синего или фиолетового цвета. </w:t>
      </w:r>
      <w:proofErr w:type="gramEnd"/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2.6. Не допускается присутствие в дневнике посторонних записей и рисунков.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2.7. Ответственность за обязательное и аккуратное ведение дневника несет сам обучающийся и его родители (законные представители). </w:t>
      </w:r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t>3. Организация деятельности учителей-предметников по работе с дневниками обучающихся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lastRenderedPageBreak/>
        <w:t xml:space="preserve">3.1. Учитель-предметник, оценив ответ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, выставляет оценку в электронный журнал и в дневник обучающегося, заверяя своей подписью.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3.2. Учитель-предметник обязан контролировать запись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домашнего задания по своему предмету, уделяя особое внимание слабоуспевающим или неуспевающим.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>3.3. Для заметок учителей-предметников и классного руководителя используются свободные графы или специально выделенные страницы дневника. Учитель-предметник имеет право использовать словесные оценки. Они способствуют повышению самооценки ученика и его положительному эмоциональному настрою. Примеры тематики записей: 1. Словесные оценки, похвала 2. Замечания. 3. Благодарности. Записи замечаний или обращений к родителям делаются корректно, кратко и четко, не унижая достоинства ученика. (Безграмотность, нарушение норм литературного языка в формулировках, неразборчивый, небрежный почерк, нарушения этикет</w:t>
      </w:r>
      <w:r>
        <w:rPr>
          <w:rFonts w:ascii="Times New Roman" w:hAnsi="Times New Roman" w:cs="Times New Roman"/>
          <w:sz w:val="28"/>
          <w:szCs w:val="28"/>
        </w:rPr>
        <w:t>а (бестактность) – не допустимы</w:t>
      </w:r>
      <w:r w:rsidRPr="007C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t>4. Деятельность классного руководителя по работе с дневниками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4.1.Классный руководитель обязан довести до сведения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требования к ведению дневника.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4.2. Классный руководитель обязан регулярно, не реже одного раза в две недели, проверять дневники: отражать активность и результативность участия ученика в жизни класса 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C4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4.3. Классный руководитель следит за наличием в дневниках всех оценок, полученных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в течение недели. В случае необходимости вклеивает распечатанные оценки из электронного журнала за прошедшую неделю.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4.4. В конце дневника классный руководитель выставляет итоговые сведения об успеваемости, посещаемости и пропусках обучающихся, подтверждая эту запись своей подписью.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4.5. Классный руководитель должен строго следить за обратной связью со стороны родителей.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4.6. На первой неделе после каникул классный руководитель должен проверить наличие подписи родителей под четвертными оценками.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4.8. Оценки в дневник выставляются чернилами синего или черного цвета.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lastRenderedPageBreak/>
        <w:t>4.9. Классный руководитель имеет право использовать словесные оценки.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75">
        <w:rPr>
          <w:rFonts w:ascii="Times New Roman" w:hAnsi="Times New Roman" w:cs="Times New Roman"/>
          <w:sz w:val="28"/>
          <w:szCs w:val="28"/>
        </w:rPr>
        <w:t xml:space="preserve">тематики записей: 1. Замечания. 2. Благодарности 3. Объявления. 4. Рекомендации ("Прошу обратить внимание на..."). 5. Информирование родителей об успехах их детей. 6. Извещение родителей о предстоящей совместной деятельности в школе. 7. Обращения к родителям.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>Записи замечаний или обращений к родителям делаются корректно, кратко и четко, не унижая достоинства ученика, и без каких-либо намеков в адрес родителей по поводу плохого воспитания детей. (Безграмотность, нарушение норм литературного языка в формулировках, неразборчивый, небрежный почерк, нарушения этикет</w:t>
      </w:r>
      <w:r>
        <w:rPr>
          <w:rFonts w:ascii="Times New Roman" w:hAnsi="Times New Roman" w:cs="Times New Roman"/>
          <w:sz w:val="28"/>
          <w:szCs w:val="28"/>
        </w:rPr>
        <w:t>а (бестактность) – не допустимы</w:t>
      </w:r>
      <w:r w:rsidRPr="007C4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4.9.1.Классный руководитель обязан контролировать заполнение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лицевой стороны обложки;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записи названия предметов;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фамилий, имен, отчеств учителей;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расписание уроков, факультативных занятий;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названий месяцев и числа;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своевременное заполнение граф для домашнего задания;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- аккуратность, грамотность записей. </w:t>
      </w:r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t>5. Деятельность родителей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5.1. Родители еженедельно просматривают и подписывают дневник.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5.2. 1 раз в четверть родители подписывают сводную ведомость в конце дневника.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5.3. Родители подписываются под всеми замечаниями, предложениями учителей.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5.4. Родители несут ответственность за наличие дневника у ребенка.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5.5. Не допускается письменное комментирование записей в дневнике со стороны родителей. </w:t>
      </w:r>
    </w:p>
    <w:p w:rsidR="007C4B75" w:rsidRPr="007C4B75" w:rsidRDefault="007C4B75" w:rsidP="007C4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75">
        <w:rPr>
          <w:rFonts w:ascii="Times New Roman" w:hAnsi="Times New Roman" w:cs="Times New Roman"/>
          <w:b/>
          <w:sz w:val="28"/>
          <w:szCs w:val="28"/>
        </w:rPr>
        <w:t>6. Деятельность администрации школы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lastRenderedPageBreak/>
        <w:t xml:space="preserve">6.1.Администрация школы осуществляет контроль ведения дневников по следующим критериям: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первая страница с личными данными и данными учебного заведения;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информации о педагогах класса;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расписание уроков на текущую неделю;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расписание звонков на уроки;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текущий учёт знаний обучающихся;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итоговый учёт знаний;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качество и частота проверки дневников классным руководителем;</w:t>
      </w:r>
      <w:r w:rsidRPr="007C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наличие подписи родителей в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дневниках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 обучающихся за четвертные оценки, за неделю и под всеми замечаниями и предложениями учителей; </w:t>
      </w:r>
    </w:p>
    <w:p w:rsidR="000C2683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своевременное заполнение граф для домашнего задания; </w:t>
      </w:r>
    </w:p>
    <w:p w:rsidR="000C2683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неэтичные замечания обучающимся и обращения к родителям от учителей</w:t>
      </w:r>
      <w:r w:rsidR="000C2683">
        <w:rPr>
          <w:rFonts w:ascii="Times New Roman" w:hAnsi="Times New Roman" w:cs="Times New Roman"/>
          <w:sz w:val="28"/>
          <w:szCs w:val="28"/>
        </w:rPr>
        <w:t>-</w:t>
      </w:r>
      <w:r w:rsidRPr="007C4B75">
        <w:rPr>
          <w:rFonts w:ascii="Times New Roman" w:hAnsi="Times New Roman" w:cs="Times New Roman"/>
          <w:sz w:val="28"/>
          <w:szCs w:val="28"/>
        </w:rPr>
        <w:t xml:space="preserve">предметников и классного руководителя; </w:t>
      </w:r>
      <w:proofErr w:type="gramEnd"/>
    </w:p>
    <w:p w:rsidR="000C2683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4B75">
        <w:rPr>
          <w:rFonts w:ascii="Times New Roman" w:hAnsi="Times New Roman" w:cs="Times New Roman"/>
          <w:sz w:val="28"/>
          <w:szCs w:val="28"/>
        </w:rPr>
        <w:t xml:space="preserve"> культура ведения дневников </w:t>
      </w:r>
      <w:proofErr w:type="gramStart"/>
      <w:r w:rsidRPr="007C4B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4B75">
        <w:rPr>
          <w:rFonts w:ascii="Times New Roman" w:hAnsi="Times New Roman" w:cs="Times New Roman"/>
          <w:sz w:val="28"/>
          <w:szCs w:val="28"/>
        </w:rPr>
        <w:t xml:space="preserve">, соблюдение единых требований к ведению дневников; </w:t>
      </w:r>
    </w:p>
    <w:p w:rsidR="000C2683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6.2. Контроль ведения дневников осуществляется администрацией школы в соответствии с планом ВШК. </w:t>
      </w:r>
    </w:p>
    <w:p w:rsidR="000C2683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 xml:space="preserve">6.3. По итогам административного контроля,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</w:t>
      </w:r>
    </w:p>
    <w:p w:rsidR="004149C6" w:rsidRPr="007C4B75" w:rsidRDefault="007C4B75" w:rsidP="007C4B75">
      <w:pPr>
        <w:jc w:val="both"/>
        <w:rPr>
          <w:rFonts w:ascii="Times New Roman" w:hAnsi="Times New Roman" w:cs="Times New Roman"/>
          <w:sz w:val="28"/>
          <w:szCs w:val="28"/>
        </w:rPr>
      </w:pPr>
      <w:r w:rsidRPr="007C4B75">
        <w:rPr>
          <w:rFonts w:ascii="Times New Roman" w:hAnsi="Times New Roman" w:cs="Times New Roman"/>
          <w:sz w:val="28"/>
          <w:szCs w:val="28"/>
        </w:rPr>
        <w:t>6.4. По результатам контроля ведения дневников администрация имеет право на поощрение и дисциплинарное взыскание классных руководителей</w:t>
      </w:r>
      <w:r w:rsidR="000C2683">
        <w:rPr>
          <w:rFonts w:ascii="Times New Roman" w:hAnsi="Times New Roman" w:cs="Times New Roman"/>
          <w:sz w:val="28"/>
          <w:szCs w:val="28"/>
        </w:rPr>
        <w:t>.</w:t>
      </w:r>
    </w:p>
    <w:sectPr w:rsidR="004149C6" w:rsidRPr="007C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75"/>
    <w:rsid w:val="000C2683"/>
    <w:rsid w:val="00742B78"/>
    <w:rsid w:val="007C4B75"/>
    <w:rsid w:val="00B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Мария Наймушина</cp:lastModifiedBy>
  <cp:revision>1</cp:revision>
  <dcterms:created xsi:type="dcterms:W3CDTF">2023-03-05T20:27:00Z</dcterms:created>
  <dcterms:modified xsi:type="dcterms:W3CDTF">2023-03-05T20:39:00Z</dcterms:modified>
</cp:coreProperties>
</file>